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0664EB" w:rsidRPr="00522600" w:rsidRDefault="000664EB" w:rsidP="000664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22600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и работников</w:t>
      </w:r>
    </w:p>
    <w:p w:rsidR="00B35E02" w:rsidRDefault="00440F88" w:rsidP="000664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Алешенской сельск</w:t>
      </w:r>
      <w:r w:rsidR="000664EB" w:rsidRPr="00522600">
        <w:rPr>
          <w:rFonts w:ascii="Times New Roman" w:hAnsi="Times New Roman" w:cs="Times New Roman"/>
          <w:sz w:val="28"/>
          <w:szCs w:val="28"/>
        </w:rPr>
        <w:t xml:space="preserve">ой администрации </w:t>
      </w:r>
    </w:p>
    <w:p w:rsidR="00B35E02" w:rsidRDefault="000664EB" w:rsidP="000664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22600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денежное содержание </w:t>
      </w:r>
    </w:p>
    <w:p w:rsidR="000664EB" w:rsidRPr="00522600" w:rsidRDefault="000664EB" w:rsidP="000664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22600">
        <w:rPr>
          <w:rFonts w:ascii="Times New Roman" w:hAnsi="Times New Roman" w:cs="Times New Roman"/>
          <w:sz w:val="28"/>
          <w:szCs w:val="28"/>
        </w:rPr>
        <w:t xml:space="preserve">за </w:t>
      </w:r>
      <w:r w:rsidRPr="005226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2600">
        <w:rPr>
          <w:rFonts w:ascii="Times New Roman" w:hAnsi="Times New Roman" w:cs="Times New Roman"/>
          <w:sz w:val="28"/>
          <w:szCs w:val="28"/>
        </w:rPr>
        <w:t xml:space="preserve"> квартал 2018 года</w:t>
      </w:r>
    </w:p>
    <w:p w:rsidR="00F42321" w:rsidRPr="00522600" w:rsidRDefault="00F42321" w:rsidP="000664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2410"/>
        <w:gridCol w:w="2517"/>
      </w:tblGrid>
      <w:tr w:rsidR="000664EB" w:rsidRPr="00522600" w:rsidTr="00522600">
        <w:tc>
          <w:tcPr>
            <w:tcW w:w="675" w:type="dxa"/>
          </w:tcPr>
          <w:p w:rsidR="000664EB" w:rsidRPr="00522600" w:rsidRDefault="000664EB" w:rsidP="0024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0664EB" w:rsidRPr="00522600" w:rsidRDefault="000664EB" w:rsidP="0024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410" w:type="dxa"/>
          </w:tcPr>
          <w:p w:rsidR="000664EB" w:rsidRPr="00522600" w:rsidRDefault="000664EB" w:rsidP="0024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за отчетный период, чел.</w:t>
            </w:r>
          </w:p>
        </w:tc>
        <w:tc>
          <w:tcPr>
            <w:tcW w:w="2517" w:type="dxa"/>
          </w:tcPr>
          <w:p w:rsidR="000664EB" w:rsidRPr="00522600" w:rsidRDefault="000664EB" w:rsidP="0024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плату, тыс. руб.</w:t>
            </w:r>
          </w:p>
        </w:tc>
      </w:tr>
      <w:tr w:rsidR="000664EB" w:rsidRPr="00522600" w:rsidTr="00522600">
        <w:tc>
          <w:tcPr>
            <w:tcW w:w="675" w:type="dxa"/>
          </w:tcPr>
          <w:p w:rsidR="000664EB" w:rsidRPr="00522600" w:rsidRDefault="000664EB" w:rsidP="0024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64EB" w:rsidRPr="00522600" w:rsidRDefault="000664EB" w:rsidP="0024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664EB" w:rsidRPr="00522600" w:rsidRDefault="000664EB" w:rsidP="0024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0664EB" w:rsidRPr="00522600" w:rsidRDefault="000664EB" w:rsidP="0024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64EB" w:rsidRPr="00522600" w:rsidTr="00522600">
        <w:tc>
          <w:tcPr>
            <w:tcW w:w="675" w:type="dxa"/>
          </w:tcPr>
          <w:p w:rsidR="000664EB" w:rsidRPr="00522600" w:rsidRDefault="000664EB" w:rsidP="00F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64EB" w:rsidRPr="00522600" w:rsidRDefault="00440F88" w:rsidP="0024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664EB" w:rsidRPr="00522600">
              <w:rPr>
                <w:rFonts w:ascii="Times New Roman" w:hAnsi="Times New Roman" w:cs="Times New Roman"/>
                <w:sz w:val="28"/>
                <w:szCs w:val="28"/>
              </w:rPr>
              <w:t>униципальные служащие</w:t>
            </w:r>
          </w:p>
        </w:tc>
        <w:tc>
          <w:tcPr>
            <w:tcW w:w="2410" w:type="dxa"/>
          </w:tcPr>
          <w:p w:rsidR="000664EB" w:rsidRPr="00522600" w:rsidRDefault="000664EB" w:rsidP="0006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0664EB" w:rsidRPr="00522600" w:rsidRDefault="00F42321" w:rsidP="00F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1EF6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</w:tr>
      <w:tr w:rsidR="000664EB" w:rsidRPr="00522600" w:rsidTr="00522600">
        <w:tc>
          <w:tcPr>
            <w:tcW w:w="675" w:type="dxa"/>
          </w:tcPr>
          <w:p w:rsidR="000664EB" w:rsidRPr="00522600" w:rsidRDefault="000664EB" w:rsidP="00F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664EB" w:rsidRPr="00522600" w:rsidRDefault="00440F88" w:rsidP="0024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664EB" w:rsidRPr="00522600">
              <w:rPr>
                <w:rFonts w:ascii="Times New Roman" w:hAnsi="Times New Roman" w:cs="Times New Roman"/>
                <w:sz w:val="28"/>
                <w:szCs w:val="28"/>
              </w:rPr>
              <w:t>аботники муниципальных учреждений</w:t>
            </w:r>
          </w:p>
        </w:tc>
        <w:tc>
          <w:tcPr>
            <w:tcW w:w="2410" w:type="dxa"/>
          </w:tcPr>
          <w:p w:rsidR="000664EB" w:rsidRPr="00522600" w:rsidRDefault="00C11EF6" w:rsidP="0006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0664EB" w:rsidRPr="00522600" w:rsidRDefault="00C11EF6" w:rsidP="00F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</w:tc>
      </w:tr>
      <w:tr w:rsidR="000664EB" w:rsidRPr="00522600" w:rsidTr="00522600">
        <w:tc>
          <w:tcPr>
            <w:tcW w:w="675" w:type="dxa"/>
          </w:tcPr>
          <w:p w:rsidR="000664EB" w:rsidRPr="00522600" w:rsidRDefault="000664EB" w:rsidP="00247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664EB" w:rsidRPr="00522600" w:rsidRDefault="00440F88" w:rsidP="0024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664EB" w:rsidRPr="00522600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10" w:type="dxa"/>
          </w:tcPr>
          <w:p w:rsidR="000664EB" w:rsidRPr="00522600" w:rsidRDefault="00C11EF6" w:rsidP="00F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7" w:type="dxa"/>
          </w:tcPr>
          <w:p w:rsidR="000664EB" w:rsidRPr="00522600" w:rsidRDefault="00C11EF6" w:rsidP="00F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178,4</w:t>
            </w:r>
          </w:p>
        </w:tc>
      </w:tr>
    </w:tbl>
    <w:p w:rsidR="000664EB" w:rsidRPr="00522600" w:rsidRDefault="000664EB" w:rsidP="000664EB">
      <w:pPr>
        <w:rPr>
          <w:rFonts w:ascii="Times New Roman" w:hAnsi="Times New Roman" w:cs="Times New Roman"/>
          <w:sz w:val="28"/>
          <w:szCs w:val="28"/>
        </w:rPr>
      </w:pPr>
    </w:p>
    <w:p w:rsidR="00CD606B" w:rsidRDefault="00CD606B"/>
    <w:sectPr w:rsidR="00CD606B" w:rsidSect="003F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64EB"/>
    <w:rsid w:val="000664EB"/>
    <w:rsid w:val="003F2DE5"/>
    <w:rsid w:val="00440F88"/>
    <w:rsid w:val="00522600"/>
    <w:rsid w:val="006B55DF"/>
    <w:rsid w:val="00B35E02"/>
    <w:rsid w:val="00C11EF6"/>
    <w:rsid w:val="00CD606B"/>
    <w:rsid w:val="00CF72E4"/>
    <w:rsid w:val="00D17CDF"/>
    <w:rsid w:val="00F42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2018-07-17T07:05:00Z</dcterms:created>
  <dcterms:modified xsi:type="dcterms:W3CDTF">2018-07-17T07:12:00Z</dcterms:modified>
</cp:coreProperties>
</file>